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0" w:type="dxa"/>
        <w:tblLook w:val="04A0" w:firstRow="1" w:lastRow="0" w:firstColumn="1" w:lastColumn="0" w:noHBand="0" w:noVBand="1"/>
      </w:tblPr>
      <w:tblGrid>
        <w:gridCol w:w="3340"/>
        <w:gridCol w:w="1545"/>
        <w:gridCol w:w="1195"/>
        <w:gridCol w:w="3220"/>
      </w:tblGrid>
      <w:tr w:rsidR="00936E0F" w:rsidRPr="00936E0F" w14:paraId="4AF7F7D9" w14:textId="77777777" w:rsidTr="00936E0F">
        <w:trPr>
          <w:trHeight w:val="320"/>
        </w:trPr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6493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u w:val="single"/>
              </w:rPr>
              <w:t>Species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2EE0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u w:val="single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u w:val="single"/>
              </w:rPr>
              <w:t>Home range size (ha)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082F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u w:val="single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u w:val="single"/>
              </w:rPr>
              <w:t>Citations</w:t>
            </w:r>
          </w:p>
        </w:tc>
      </w:tr>
      <w:tr w:rsidR="00936E0F" w:rsidRPr="00936E0F" w14:paraId="7D3322E5" w14:textId="77777777" w:rsidTr="00936E0F">
        <w:trPr>
          <w:trHeight w:val="340"/>
        </w:trPr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C1494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E35F3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u w:val="single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u w:val="single"/>
              </w:rPr>
              <w:t>Female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8905C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u w:val="single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u w:val="single"/>
              </w:rPr>
              <w:t>Male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6CE3F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 </w:t>
            </w:r>
          </w:p>
        </w:tc>
      </w:tr>
      <w:tr w:rsidR="00936E0F" w:rsidRPr="00936E0F" w14:paraId="010D7D6F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AD7E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Carphophis amoenus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8FD1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24FC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AC4A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Clark (1970)</w:t>
            </w:r>
          </w:p>
        </w:tc>
      </w:tr>
      <w:tr w:rsidR="00936E0F" w:rsidRPr="00936E0F" w14:paraId="06112250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CA30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Vipera aspera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7C7D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9FC0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6881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Naulleau (1968)</w:t>
            </w:r>
          </w:p>
        </w:tc>
      </w:tr>
      <w:tr w:rsidR="00936E0F" w:rsidRPr="00936E0F" w14:paraId="71B17C8F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1DDE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Agkistrodon piscivorus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C070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6D04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149D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Roth (2005)</w:t>
            </w:r>
          </w:p>
        </w:tc>
      </w:tr>
      <w:tr w:rsidR="00936E0F" w:rsidRPr="00936E0F" w14:paraId="5D3D7CB7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7CA0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Coronella austriaca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D792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E6E3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6D0F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Goddard (1980)</w:t>
            </w:r>
          </w:p>
        </w:tc>
      </w:tr>
      <w:tr w:rsidR="00936E0F" w:rsidRPr="00936E0F" w14:paraId="41177D68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4F06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Nerodia sipedon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6B28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8612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1E47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Roth and Greene (2006)</w:t>
            </w:r>
          </w:p>
        </w:tc>
      </w:tr>
      <w:tr w:rsidR="00936E0F" w:rsidRPr="00936E0F" w14:paraId="7754E92A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E31C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Pseudonaja textilis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8B53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ED67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8B19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Whitaker and Shine (2003)</w:t>
            </w:r>
          </w:p>
        </w:tc>
      </w:tr>
      <w:tr w:rsidR="00936E0F" w:rsidRPr="00936E0F" w14:paraId="1071F547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DB1C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Coluber constrictor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758D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546C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A7E7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Fitch (1963b)</w:t>
            </w:r>
          </w:p>
        </w:tc>
      </w:tr>
      <w:tr w:rsidR="00936E0F" w:rsidRPr="00936E0F" w14:paraId="7C7CCA2D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6CA5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Hoplocephalus bungaroides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FD90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4E76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D3D8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Webb and Shine (1997)</w:t>
            </w:r>
          </w:p>
        </w:tc>
      </w:tr>
      <w:tr w:rsidR="00936E0F" w:rsidRPr="00936E0F" w14:paraId="6706C157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0FD7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Agkistrodon contortrix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8FBB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F6F6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294A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Fitch (1960)</w:t>
            </w:r>
          </w:p>
        </w:tc>
      </w:tr>
      <w:tr w:rsidR="00936E0F" w:rsidRPr="00936E0F" w14:paraId="13BA96BA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0F0F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C. constrictor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6DDE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B911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655D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Fitch (1958)</w:t>
            </w:r>
          </w:p>
        </w:tc>
      </w:tr>
      <w:tr w:rsidR="00936E0F" w:rsidRPr="00936E0F" w14:paraId="7AC1AD37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244D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Hoplocephalus stephensii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89CC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1946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54D2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Fitzgerald et al. (2002)</w:t>
            </w:r>
          </w:p>
        </w:tc>
      </w:tr>
      <w:tr w:rsidR="00936E0F" w:rsidRPr="00936E0F" w14:paraId="4BA92487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0845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Bothrops asper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317C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239C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EF0A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Wasko and Sasa (2009)</w:t>
            </w:r>
          </w:p>
        </w:tc>
      </w:tr>
      <w:tr w:rsidR="00936E0F" w:rsidRPr="00936E0F" w14:paraId="1E894905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3D57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Crotalus viridis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F479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6C78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1F5E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Fitch (1949)</w:t>
            </w:r>
          </w:p>
        </w:tc>
      </w:tr>
      <w:tr w:rsidR="00936E0F" w:rsidRPr="00936E0F" w14:paraId="6E38CBB8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FF90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Thamnophis sirtalis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FA60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FE28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10BB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Fitch (1965)</w:t>
            </w:r>
          </w:p>
        </w:tc>
      </w:tr>
      <w:tr w:rsidR="00936E0F" w:rsidRPr="00936E0F" w14:paraId="47CBE39D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405E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Pantherophis obsoletus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06A0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15F8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AFDF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Fitch (1963a)</w:t>
            </w:r>
          </w:p>
        </w:tc>
      </w:tr>
      <w:tr w:rsidR="00936E0F" w:rsidRPr="00936E0F" w14:paraId="5B06BDEB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E38F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P. obsoletus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E9E0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F2D8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125A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Durner and Gates (1993)</w:t>
            </w:r>
          </w:p>
        </w:tc>
      </w:tr>
      <w:tr w:rsidR="00936E0F" w:rsidRPr="00936E0F" w14:paraId="6D2FB10F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B531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Morelia spilota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E3F5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E89A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1111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Shine and Fitzgerald (1996)</w:t>
            </w:r>
          </w:p>
        </w:tc>
      </w:tr>
      <w:tr w:rsidR="00936E0F" w:rsidRPr="00936E0F" w14:paraId="3E911D65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7E44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Drymarchon couperi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CD3F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BBDC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9B5D1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Layne and Steiner (1996)</w:t>
            </w:r>
          </w:p>
        </w:tc>
      </w:tr>
      <w:tr w:rsidR="00936E0F" w:rsidRPr="00936E0F" w14:paraId="73E194AE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78F1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Crotalus horridus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99CD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4F05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143.8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7545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Rudolph and Burgdof (1997)</w:t>
            </w:r>
          </w:p>
        </w:tc>
      </w:tr>
      <w:tr w:rsidR="00936E0F" w:rsidRPr="00936E0F" w14:paraId="6BDA1B46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D564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Coluber flagellum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32AC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C60D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CB32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Dodd and Barichivich (2007)</w:t>
            </w:r>
          </w:p>
        </w:tc>
      </w:tr>
      <w:tr w:rsidR="00936E0F" w:rsidRPr="00936E0F" w14:paraId="64E732CC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2BAA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Sistrurus catenatus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ED80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320D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DB70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Johnson (2000)</w:t>
            </w:r>
          </w:p>
        </w:tc>
      </w:tr>
      <w:tr w:rsidR="00936E0F" w:rsidRPr="00936E0F" w14:paraId="4F506465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B785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D. couperi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2303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FEAF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5C30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Moler (1987)</w:t>
            </w:r>
          </w:p>
        </w:tc>
      </w:tr>
      <w:tr w:rsidR="00936E0F" w:rsidRPr="00936E0F" w14:paraId="370AA950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510E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Pituophis catenifer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622C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14E4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3FAC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Kapfer et al. (2010)</w:t>
            </w:r>
          </w:p>
        </w:tc>
      </w:tr>
      <w:tr w:rsidR="00936E0F" w:rsidRPr="00936E0F" w14:paraId="4FBAAD26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3768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Pituophis melanoleucus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6659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4ECF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70.1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12F2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Miller et al. (2012)</w:t>
            </w:r>
          </w:p>
        </w:tc>
      </w:tr>
      <w:tr w:rsidR="00936E0F" w:rsidRPr="00936E0F" w14:paraId="234BD005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5F79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P. melanoleucus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888A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D8F7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7CD6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Gerald et al. (2006)</w:t>
            </w:r>
          </w:p>
        </w:tc>
      </w:tr>
      <w:tr w:rsidR="00936E0F" w:rsidRPr="00936E0F" w14:paraId="1DDD9759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2516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D. couperi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8B97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0E74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2F84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Bauder et al. (2016a)</w:t>
            </w:r>
          </w:p>
        </w:tc>
      </w:tr>
      <w:tr w:rsidR="00936E0F" w:rsidRPr="00936E0F" w14:paraId="1C5EB2B6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F43E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Lampropeltis getula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D03C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49.4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3BE1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49.5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F56B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Linehan et al. (2010)</w:t>
            </w:r>
          </w:p>
        </w:tc>
      </w:tr>
      <w:tr w:rsidR="00936E0F" w:rsidRPr="00936E0F" w14:paraId="4529E993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A35D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D. couperi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3047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F99F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1CD4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Breininger et al. (2011)</w:t>
            </w:r>
          </w:p>
        </w:tc>
      </w:tr>
      <w:tr w:rsidR="00936E0F" w:rsidRPr="00936E0F" w14:paraId="73ED2747" w14:textId="77777777" w:rsidTr="00936E0F">
        <w:trPr>
          <w:trHeight w:val="32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9034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24"/>
                <w:szCs w:val="24"/>
              </w:rPr>
              <w:t>D. couperi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18FF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BD17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D5A6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Hyslop (2007)</w:t>
            </w:r>
          </w:p>
        </w:tc>
      </w:tr>
      <w:tr w:rsidR="00936E0F" w:rsidRPr="00936E0F" w14:paraId="66F002FE" w14:textId="77777777" w:rsidTr="00936E0F">
        <w:trPr>
          <w:trHeight w:val="340"/>
        </w:trPr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8D729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33037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D6C40" w14:textId="77777777" w:rsidR="00936E0F" w:rsidRPr="00936E0F" w:rsidRDefault="00936E0F" w:rsidP="00936E0F">
            <w:pPr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E848D" w14:textId="77777777" w:rsidR="00936E0F" w:rsidRPr="00936E0F" w:rsidRDefault="00936E0F" w:rsidP="0093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</w:pPr>
            <w:r w:rsidRPr="00936E0F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</w:rPr>
              <w:t> </w:t>
            </w:r>
          </w:p>
        </w:tc>
      </w:tr>
    </w:tbl>
    <w:p w14:paraId="671FD286" w14:textId="77777777" w:rsidR="00797E49" w:rsidRDefault="00797E49">
      <w:bookmarkStart w:id="0" w:name="_GoBack"/>
      <w:bookmarkEnd w:id="0"/>
    </w:p>
    <w:sectPr w:rsidR="00797E49" w:rsidSect="00833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D7"/>
    <w:rsid w:val="0007560C"/>
    <w:rsid w:val="00090C81"/>
    <w:rsid w:val="002509FF"/>
    <w:rsid w:val="006F0413"/>
    <w:rsid w:val="00797E49"/>
    <w:rsid w:val="008331AC"/>
    <w:rsid w:val="00936E0F"/>
    <w:rsid w:val="00A204E4"/>
    <w:rsid w:val="00EA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B9BB"/>
  <w15:chartTrackingRefBased/>
  <w15:docId w15:val="{BC3E8017-5BBA-3A48-B828-A86819FF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AD7"/>
    <w:pPr>
      <w:spacing w:after="160" w:line="259" w:lineRule="auto"/>
    </w:pPr>
    <w:rPr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25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Folt</dc:creator>
  <cp:keywords/>
  <dc:description/>
  <cp:lastModifiedBy>Brian Folt</cp:lastModifiedBy>
  <cp:revision>5</cp:revision>
  <dcterms:created xsi:type="dcterms:W3CDTF">2018-10-24T14:36:00Z</dcterms:created>
  <dcterms:modified xsi:type="dcterms:W3CDTF">2019-02-05T16:46:00Z</dcterms:modified>
</cp:coreProperties>
</file>