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D03D" w14:textId="77777777" w:rsidR="002956C2" w:rsidRPr="002956C2" w:rsidRDefault="002956C2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654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06"/>
        <w:gridCol w:w="1305"/>
        <w:gridCol w:w="1305"/>
      </w:tblGrid>
      <w:tr w:rsidR="002956C2" w:rsidRPr="00430BCE" w14:paraId="291FAFD0" w14:textId="77777777" w:rsidTr="00430BCE">
        <w:trPr>
          <w:trHeight w:val="300"/>
          <w:jc w:val="center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992A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B467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AC95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DO (mg l</w:t>
            </w:r>
            <w:r w:rsidRPr="00430B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956C2" w:rsidRPr="00430BCE" w14:paraId="582EAD83" w14:textId="77777777" w:rsidTr="00430BCE">
        <w:trPr>
          <w:trHeight w:val="300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96AE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0BCE">
              <w:rPr>
                <w:rFonts w:ascii="Times New Roman" w:eastAsia="Times New Roman" w:hAnsi="Times New Roman" w:cs="Times New Roman"/>
                <w:color w:val="000000"/>
              </w:rPr>
              <w:t>Season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C11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0BCE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D43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78F2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S2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D24D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S3</w:t>
            </w:r>
          </w:p>
        </w:tc>
      </w:tr>
      <w:tr w:rsidR="002956C2" w:rsidRPr="00430BCE" w14:paraId="565AE0E3" w14:textId="77777777" w:rsidTr="00430BCE">
        <w:trPr>
          <w:trHeight w:val="300"/>
          <w:jc w:val="center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56C1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Winter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DA1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DFD9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8808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9305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956C2" w:rsidRPr="00430BCE" w14:paraId="59BB1141" w14:textId="77777777" w:rsidTr="00430BCE">
        <w:trPr>
          <w:trHeight w:val="300"/>
          <w:jc w:val="center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23589" w14:textId="77777777" w:rsidR="002956C2" w:rsidRPr="00430BCE" w:rsidRDefault="002956C2" w:rsidP="002956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723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HT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A8FD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B58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69F7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956C2" w:rsidRPr="00430BCE" w14:paraId="4E36570E" w14:textId="77777777" w:rsidTr="00430BCE">
        <w:trPr>
          <w:trHeight w:val="300"/>
          <w:jc w:val="center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D35C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0BCE">
              <w:rPr>
                <w:rFonts w:ascii="Times New Roman" w:eastAsia="Times New Roman" w:hAnsi="Times New Roman" w:cs="Times New Roman"/>
                <w:color w:val="000000"/>
              </w:rPr>
              <w:t>Summer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E14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C045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9.9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EA15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31B8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56C2" w:rsidRPr="00430BCE" w14:paraId="0A1459DE" w14:textId="77777777" w:rsidTr="00430BCE">
        <w:trPr>
          <w:trHeight w:val="300"/>
          <w:jc w:val="center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B68DA1" w14:textId="77777777" w:rsidR="002956C2" w:rsidRPr="00430BCE" w:rsidRDefault="002956C2" w:rsidP="002956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0F4A" w14:textId="77777777" w:rsidR="002956C2" w:rsidRPr="00430BCE" w:rsidRDefault="002956C2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BCE">
              <w:rPr>
                <w:rFonts w:ascii="Times New Roman" w:eastAsia="Times New Roman" w:hAnsi="Times New Roman" w:cs="Times New Roman"/>
                <w:color w:val="000000"/>
              </w:rPr>
              <w:t>HT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4D64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8 ±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E86A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2AB6" w14:textId="77777777" w:rsidR="002956C2" w:rsidRPr="00430BCE" w:rsidRDefault="00317C49" w:rsidP="002956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 ± 0.</w:t>
            </w:r>
            <w:r w:rsidR="002956C2" w:rsidRPr="00430B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49C853A5" w14:textId="77777777" w:rsidR="002956C2" w:rsidRDefault="002956C2">
      <w:pPr>
        <w:rPr>
          <w:rFonts w:ascii="Times New Roman" w:hAnsi="Times New Roman" w:cs="Times New Roman"/>
          <w:sz w:val="22"/>
        </w:rPr>
      </w:pPr>
    </w:p>
    <w:p w14:paraId="253DAB0C" w14:textId="77777777" w:rsidR="001B2B8D" w:rsidRPr="002956C2" w:rsidRDefault="001B2B8D">
      <w:pPr>
        <w:rPr>
          <w:rFonts w:ascii="Times New Roman" w:hAnsi="Times New Roman" w:cs="Times New Roman"/>
          <w:sz w:val="22"/>
        </w:rPr>
      </w:pPr>
    </w:p>
    <w:sectPr w:rsidR="001B2B8D" w:rsidRPr="002956C2" w:rsidSect="000817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C2"/>
    <w:rsid w:val="000817D6"/>
    <w:rsid w:val="001B2B8D"/>
    <w:rsid w:val="001B4404"/>
    <w:rsid w:val="002956C2"/>
    <w:rsid w:val="00317C49"/>
    <w:rsid w:val="00395F4E"/>
    <w:rsid w:val="004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6F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171</Characters>
  <Application>Microsoft Macintosh Word</Application>
  <DocSecurity>0</DocSecurity>
  <Lines>1</Lines>
  <Paragraphs>1</Paragraphs>
  <ScaleCrop>false</ScaleCrop>
  <Company>UCA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Egea</dc:creator>
  <cp:keywords/>
  <dc:description/>
  <cp:lastModifiedBy>Gonzalo Egea</cp:lastModifiedBy>
  <cp:revision>4</cp:revision>
  <dcterms:created xsi:type="dcterms:W3CDTF">2018-05-18T10:00:00Z</dcterms:created>
  <dcterms:modified xsi:type="dcterms:W3CDTF">2018-12-30T11:51:00Z</dcterms:modified>
</cp:coreProperties>
</file>